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32298" w14:textId="497E1116" w:rsidR="0050060A" w:rsidRPr="008E6C30" w:rsidRDefault="12FC1020" w:rsidP="64BBCA4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"/>
        </w:rPr>
      </w:pPr>
      <w:r w:rsidRPr="64BBC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MX"/>
        </w:rPr>
        <w:t>CAMINANDO JUNTOS CON ESPERANZA: ADVIENTO 2020</w:t>
      </w:r>
    </w:p>
    <w:p w14:paraId="6C891DA5" w14:textId="6DF137B6" w:rsidR="64BBCA46" w:rsidRPr="00800BC6" w:rsidRDefault="12FC1020" w:rsidP="00800BC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"/>
        </w:rPr>
      </w:pPr>
      <w:r w:rsidRPr="64BBC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MX"/>
        </w:rPr>
        <w:t xml:space="preserve">Cuarta Semana: </w:t>
      </w:r>
      <w:r w:rsidRPr="003C6994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u w:val="single"/>
          <w:lang w:val="es-MX"/>
        </w:rPr>
        <w:t>Paz</w:t>
      </w:r>
    </w:p>
    <w:p w14:paraId="14318BD3" w14:textId="45FB0BF1" w:rsidR="0050060A" w:rsidRPr="008E6C30" w:rsidRDefault="7EE11D2D" w:rsidP="66158C31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8462421" wp14:editId="61455CC5">
            <wp:extent cx="1687795" cy="1264217"/>
            <wp:effectExtent l="0" t="0" r="0" b="0"/>
            <wp:docPr id="500647163" name="Picture 500647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795" cy="126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DB928" w14:textId="7937C4F2" w:rsidR="64BBCA46" w:rsidRDefault="64BBCA46" w:rsidP="64BBCA46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MX"/>
        </w:rPr>
      </w:pPr>
    </w:p>
    <w:p w14:paraId="297AE3AA" w14:textId="19EA02D3" w:rsidR="64BBCA46" w:rsidRDefault="12FC1020" w:rsidP="64BBCA4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64BBC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MX"/>
        </w:rPr>
        <w:t>Objetivo:</w:t>
      </w:r>
      <w:r w:rsidR="3BAB5892" w:rsidRPr="64BBC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MX"/>
        </w:rPr>
        <w:t xml:space="preserve"> </w:t>
      </w:r>
      <w:r w:rsidR="1986C084" w:rsidRPr="64BBCA4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estudiantes comprenderán mejor qué es la paz de Adviento y </w:t>
      </w:r>
      <w:r w:rsidR="2560D039" w:rsidRPr="64BBCA4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esto </w:t>
      </w:r>
      <w:r w:rsidR="1986C084" w:rsidRPr="64BBCA46">
        <w:rPr>
          <w:rFonts w:ascii="Times New Roman" w:eastAsia="Times New Roman" w:hAnsi="Times New Roman" w:cs="Times New Roman"/>
          <w:sz w:val="24"/>
          <w:szCs w:val="24"/>
          <w:lang w:val="es-ES"/>
        </w:rPr>
        <w:t>los guiará a abrazar la paz de Cristo y trabajar para convertirse en un instrumento de paz.</w:t>
      </w:r>
    </w:p>
    <w:p w14:paraId="37DEAD3A" w14:textId="615771AA" w:rsidR="0050060A" w:rsidRPr="008E6C30" w:rsidRDefault="12FC1020" w:rsidP="66158C3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64BBC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MX"/>
        </w:rPr>
        <w:t>Preparación requerida:</w:t>
      </w:r>
      <w:r w:rsidRPr="64BBC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 xml:space="preserve"> Organizar una sesión con un grupo.  Puede ser con su familia, compañeros, comunidad.  Seguir </w:t>
      </w:r>
      <w:r w:rsidR="22AA9A9C" w:rsidRPr="64BBC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>los</w:t>
      </w:r>
      <w:r w:rsidRPr="64BBC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 xml:space="preserve"> requisitos de consideración acerca de salud y seguridad. Puede usar una plataforma como “</w:t>
      </w:r>
      <w:proofErr w:type="gramStart"/>
      <w:r w:rsidRPr="64BBC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>Zoom</w:t>
      </w:r>
      <w:proofErr w:type="gramEnd"/>
      <w:r w:rsidRPr="64BBC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 xml:space="preserve">” para tener la reunión.  </w:t>
      </w:r>
    </w:p>
    <w:p w14:paraId="2ECAACED" w14:textId="0FA94A1F" w:rsidR="0050060A" w:rsidRPr="008E6C30" w:rsidRDefault="12FC1020" w:rsidP="66158C3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66158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MX"/>
        </w:rPr>
        <w:t>Materiales</w:t>
      </w:r>
    </w:p>
    <w:p w14:paraId="674AE640" w14:textId="34B7B5E7" w:rsidR="0050060A" w:rsidRPr="008E6C30" w:rsidRDefault="12FC1020" w:rsidP="64BBCA46">
      <w:pPr>
        <w:pStyle w:val="ListParagraph"/>
        <w:numPr>
          <w:ilvl w:val="0"/>
          <w:numId w:val="11"/>
        </w:numPr>
        <w:spacing w:beforeAutospacing="1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64BBC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>Biblia</w:t>
      </w:r>
    </w:p>
    <w:p w14:paraId="08A6A7B8" w14:textId="20A7380A" w:rsidR="0050060A" w:rsidRPr="008E6C30" w:rsidRDefault="12FC1020" w:rsidP="64BBCA46">
      <w:pPr>
        <w:pStyle w:val="ListParagraph"/>
        <w:numPr>
          <w:ilvl w:val="0"/>
          <w:numId w:val="11"/>
        </w:numPr>
        <w:spacing w:beforeAutospacing="1" w:afterAutospacing="1" w:line="360" w:lineRule="auto"/>
        <w:rPr>
          <w:color w:val="000000" w:themeColor="text1"/>
          <w:sz w:val="24"/>
          <w:szCs w:val="24"/>
          <w:lang w:val="es-ES"/>
        </w:rPr>
      </w:pPr>
      <w:r w:rsidRPr="64BBC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>Corona de Adviento o una vela que tenga</w:t>
      </w:r>
    </w:p>
    <w:p w14:paraId="60C81724" w14:textId="60BD39C3" w:rsidR="0050060A" w:rsidRPr="008E6C30" w:rsidRDefault="12FC1020" w:rsidP="66158C31">
      <w:pPr>
        <w:pStyle w:val="ListParagraph"/>
        <w:numPr>
          <w:ilvl w:val="0"/>
          <w:numId w:val="11"/>
        </w:numPr>
        <w:spacing w:beforeAutospacing="1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  <w:r w:rsidRPr="66158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MX"/>
        </w:rPr>
        <w:t>Canción de inició:</w:t>
      </w:r>
      <w:r w:rsidRPr="66158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 xml:space="preserve"> Canción de Adviento: Hoy se enciende una llama -  </w:t>
      </w:r>
      <w:hyperlink r:id="rId8">
        <w:r w:rsidRPr="66158C31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  <w:lang w:val="es-MX"/>
          </w:rPr>
          <w:t>https://www.youtube.com/watch?v=ukIbp9Wqj_Q</w:t>
        </w:r>
      </w:hyperlink>
      <w:r w:rsidRPr="66158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</w:p>
    <w:p w14:paraId="2821767E" w14:textId="539E2A16" w:rsidR="0050060A" w:rsidRPr="008E6C30" w:rsidRDefault="12FC1020" w:rsidP="66158C3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66158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MX"/>
        </w:rPr>
        <w:t>Estructura de la sesión:</w:t>
      </w:r>
    </w:p>
    <w:p w14:paraId="5EE9744D" w14:textId="4EE3B6E6" w:rsidR="0050060A" w:rsidRPr="008E6C30" w:rsidRDefault="12FC1020" w:rsidP="66158C31">
      <w:pPr>
        <w:pStyle w:val="ListParagraph"/>
        <w:numPr>
          <w:ilvl w:val="0"/>
          <w:numId w:val="10"/>
        </w:numPr>
        <w:spacing w:beforeAutospacing="1" w:after="12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</w:pPr>
      <w:r w:rsidRPr="66158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 xml:space="preserve">Bienvenida. Enciende la </w:t>
      </w:r>
      <w:r w:rsidR="4F15E270" w:rsidRPr="66158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>cuarta</w:t>
      </w:r>
      <w:r w:rsidRPr="66158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 xml:space="preserve"> vel</w:t>
      </w:r>
      <w:r w:rsidR="0B911728" w:rsidRPr="66158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>a</w:t>
      </w:r>
      <w:r w:rsidRPr="66158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>, decir frase.</w:t>
      </w:r>
    </w:p>
    <w:p w14:paraId="1E469FC5" w14:textId="64D60912" w:rsidR="0050060A" w:rsidRPr="008E6C30" w:rsidRDefault="12FC1020" w:rsidP="66158C31">
      <w:pPr>
        <w:pStyle w:val="ListParagraph"/>
        <w:numPr>
          <w:ilvl w:val="0"/>
          <w:numId w:val="10"/>
        </w:numPr>
        <w:spacing w:beforeAutospacing="1" w:after="12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66158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 xml:space="preserve">Poner la canción y después seguir con la oración. </w:t>
      </w:r>
    </w:p>
    <w:p w14:paraId="189DAE18" w14:textId="357F3533" w:rsidR="0050060A" w:rsidRPr="008E6C30" w:rsidRDefault="12FC1020" w:rsidP="66158C31">
      <w:pPr>
        <w:pStyle w:val="ListParagraph"/>
        <w:numPr>
          <w:ilvl w:val="0"/>
          <w:numId w:val="10"/>
        </w:numPr>
        <w:spacing w:beforeAutospacing="1" w:after="12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66158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 xml:space="preserve">Comparta la experiencia humana proveída en la sesión  </w:t>
      </w:r>
    </w:p>
    <w:p w14:paraId="090D04FA" w14:textId="57A0F087" w:rsidR="0050060A" w:rsidRPr="008E6C30" w:rsidRDefault="12FC1020" w:rsidP="66158C31">
      <w:pPr>
        <w:pStyle w:val="ListParagraph"/>
        <w:numPr>
          <w:ilvl w:val="0"/>
          <w:numId w:val="10"/>
        </w:numPr>
        <w:spacing w:beforeAutospacing="1" w:after="12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66158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>Mensaje</w:t>
      </w:r>
    </w:p>
    <w:p w14:paraId="522E57E4" w14:textId="5D03407E" w:rsidR="0050060A" w:rsidRPr="008E6C30" w:rsidRDefault="12FC1020" w:rsidP="66158C31">
      <w:pPr>
        <w:pStyle w:val="ListParagraph"/>
        <w:numPr>
          <w:ilvl w:val="0"/>
          <w:numId w:val="10"/>
        </w:numPr>
        <w:spacing w:beforeAutospacing="1" w:after="12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66158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>Reflexión e integración</w:t>
      </w:r>
    </w:p>
    <w:p w14:paraId="6A78E993" w14:textId="314DE8E9" w:rsidR="0050060A" w:rsidRPr="008E6C30" w:rsidRDefault="12FC1020" w:rsidP="66158C31">
      <w:pPr>
        <w:pStyle w:val="ListParagraph"/>
        <w:numPr>
          <w:ilvl w:val="0"/>
          <w:numId w:val="10"/>
        </w:numPr>
        <w:spacing w:beforeAutospacing="1" w:after="12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66158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>Respuesta - ¿Qué está siendo llamado a hacer?</w:t>
      </w:r>
    </w:p>
    <w:p w14:paraId="0FABA059" w14:textId="5FDEF145" w:rsidR="0050060A" w:rsidRPr="00966D12" w:rsidRDefault="12FC1020" w:rsidP="64BBCA46">
      <w:pPr>
        <w:pStyle w:val="ListParagraph"/>
        <w:numPr>
          <w:ilvl w:val="0"/>
          <w:numId w:val="10"/>
        </w:numPr>
        <w:spacing w:beforeAutospacing="1" w:after="12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66158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>Oración de clausura</w:t>
      </w:r>
    </w:p>
    <w:p w14:paraId="4BE99B08" w14:textId="77777777" w:rsidR="00800BC6" w:rsidRDefault="00800BC6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MX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MX"/>
        </w:rPr>
        <w:br w:type="page"/>
      </w:r>
    </w:p>
    <w:p w14:paraId="4FB2E263" w14:textId="77777777" w:rsidR="00800BC6" w:rsidRDefault="00800BC6" w:rsidP="64BBCA46">
      <w:pPr>
        <w:spacing w:beforeAutospacing="1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MX"/>
        </w:rPr>
      </w:pPr>
    </w:p>
    <w:p w14:paraId="45E12DA5" w14:textId="6C568ED8" w:rsidR="0050060A" w:rsidRPr="008E6C30" w:rsidRDefault="12FC1020" w:rsidP="64BBCA46">
      <w:pPr>
        <w:spacing w:beforeAutospacing="1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"/>
        </w:rPr>
      </w:pPr>
      <w:r w:rsidRPr="64BBC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MX"/>
        </w:rPr>
        <w:t>CAMINADO JUNTOS CON ESPERANZA: ADVIENTO 2020</w:t>
      </w:r>
    </w:p>
    <w:p w14:paraId="534FCDC3" w14:textId="709ED4BD" w:rsidR="0050060A" w:rsidRPr="00800BC6" w:rsidRDefault="704EB010" w:rsidP="00800BC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"/>
        </w:rPr>
      </w:pPr>
      <w:r w:rsidRPr="64BBC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MX"/>
        </w:rPr>
        <w:t>Cuarta</w:t>
      </w:r>
      <w:r w:rsidR="12FC1020" w:rsidRPr="64BBC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MX"/>
        </w:rPr>
        <w:t xml:space="preserve"> Semana: </w:t>
      </w:r>
      <w:r w:rsidR="04B342D2" w:rsidRPr="003C6994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u w:val="single"/>
          <w:lang w:val="es-MX"/>
        </w:rPr>
        <w:t>Paz</w:t>
      </w:r>
    </w:p>
    <w:p w14:paraId="664DB352" w14:textId="47852D02" w:rsidR="0050060A" w:rsidRPr="008E6C30" w:rsidRDefault="12FC1020" w:rsidP="64BBCA4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64BBC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MX"/>
        </w:rPr>
        <w:t>Objetivo:</w:t>
      </w:r>
      <w:r w:rsidRPr="64BBC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2DEB5345" w:rsidRPr="64BBCA46">
        <w:rPr>
          <w:rFonts w:ascii="Times New Roman" w:eastAsia="Times New Roman" w:hAnsi="Times New Roman" w:cs="Times New Roman"/>
          <w:sz w:val="24"/>
          <w:szCs w:val="24"/>
          <w:lang w:val="es-ES"/>
        </w:rPr>
        <w:t>Los estudiantes comprenderán mejor qué es la paz de</w:t>
      </w:r>
      <w:r w:rsidR="34CC318E" w:rsidRPr="64BBCA46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2DEB5345" w:rsidRPr="64BBCA4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Adviento y</w:t>
      </w:r>
      <w:r w:rsidR="5676B1B0" w:rsidRPr="64BBCA4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esto</w:t>
      </w:r>
      <w:r w:rsidR="2DEB5345" w:rsidRPr="64BBCA4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los guiará a abrazar la paz de Cristo y trabajar para convertirse en un instrumento de paz.</w:t>
      </w:r>
    </w:p>
    <w:p w14:paraId="28B06FEE" w14:textId="2FB31BC2" w:rsidR="0050060A" w:rsidRPr="008E6C30" w:rsidRDefault="0050060A" w:rsidP="66158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3B772F9" w14:textId="51DF4EE8" w:rsidR="0050060A" w:rsidRPr="008E6C30" w:rsidRDefault="12FC1020" w:rsidP="66158C31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66158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MX"/>
        </w:rPr>
        <w:t>Oración inicial:</w:t>
      </w:r>
      <w:bookmarkStart w:id="0" w:name="_GoBack"/>
      <w:bookmarkEnd w:id="0"/>
    </w:p>
    <w:p w14:paraId="709A1A98" w14:textId="7536442B" w:rsidR="0050060A" w:rsidRPr="008E6C30" w:rsidRDefault="12FC1020" w:rsidP="64BBCA46">
      <w:pPr>
        <w:spacing w:beforeAutospacing="1" w:afterAutospacing="1" w:line="240" w:lineRule="auto"/>
        <w:ind w:left="720"/>
        <w:rPr>
          <w:rFonts w:ascii="Times New Roman" w:eastAsia="Times New Roman" w:hAnsi="Times New Roman" w:cs="Times New Roman"/>
          <w:color w:val="7030A0"/>
          <w:sz w:val="24"/>
          <w:szCs w:val="24"/>
          <w:lang w:val="es-ES"/>
        </w:rPr>
      </w:pPr>
      <w:r w:rsidRPr="64BBCA4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MX"/>
        </w:rPr>
        <w:t xml:space="preserve">Encienda la </w:t>
      </w:r>
      <w:r w:rsidR="5832AE71" w:rsidRPr="64BBCA4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MX"/>
        </w:rPr>
        <w:t>cuart</w:t>
      </w:r>
      <w:r w:rsidRPr="64BBCA4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MX"/>
        </w:rPr>
        <w:t xml:space="preserve">a vela (morada) de la corona de Adviento </w:t>
      </w:r>
      <w:r w:rsidR="51CC180D" w:rsidRPr="64BBCA4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MX"/>
        </w:rPr>
        <w:t>y</w:t>
      </w:r>
      <w:r w:rsidRPr="64BBCA4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MX"/>
        </w:rPr>
        <w:t xml:space="preserve"> empiece</w:t>
      </w:r>
      <w:r w:rsidR="4B6581A9" w:rsidRPr="64BBCA4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MX"/>
        </w:rPr>
        <w:t xml:space="preserve"> a </w:t>
      </w:r>
      <w:r w:rsidRPr="64BBCA4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MX"/>
        </w:rPr>
        <w:t>to</w:t>
      </w:r>
      <w:r w:rsidR="5689B64D" w:rsidRPr="64BBCA4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MX"/>
        </w:rPr>
        <w:t>car</w:t>
      </w:r>
      <w:r w:rsidRPr="64BBCA4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MX"/>
        </w:rPr>
        <w:t>/ponga la siguiente canción (si es posible):</w:t>
      </w:r>
      <w:r w:rsidRPr="64BBCA46">
        <w:rPr>
          <w:rFonts w:ascii="Times New Roman" w:eastAsia="Times New Roman" w:hAnsi="Times New Roman" w:cs="Times New Roman"/>
          <w:color w:val="7030A0"/>
          <w:sz w:val="24"/>
          <w:szCs w:val="24"/>
          <w:lang w:val="es-MX"/>
        </w:rPr>
        <w:t xml:space="preserve"> </w:t>
      </w:r>
    </w:p>
    <w:p w14:paraId="74B458BD" w14:textId="53C5CA2B" w:rsidR="0050060A" w:rsidRPr="008E6C30" w:rsidRDefault="12FC1020" w:rsidP="64BBCA46">
      <w:pPr>
        <w:spacing w:beforeAutospacing="1" w:afterAutospacing="1"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64BBC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 xml:space="preserve">Hoy se </w:t>
      </w:r>
      <w:r w:rsidR="72495096" w:rsidRPr="64BBC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>E</w:t>
      </w:r>
      <w:r w:rsidRPr="64BBC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>nciende una</w:t>
      </w:r>
      <w:r w:rsidR="7AA8B796" w:rsidRPr="64BBC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 xml:space="preserve"> L</w:t>
      </w:r>
      <w:r w:rsidRPr="64BBC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 xml:space="preserve">lama -  </w:t>
      </w:r>
      <w:hyperlink r:id="rId9">
        <w:r w:rsidRPr="64BBCA46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  <w:lang w:val="es-MX"/>
          </w:rPr>
          <w:t>https://www.youtube.com/watch?v=ukIbp9Wqj_Q</w:t>
        </w:r>
      </w:hyperlink>
      <w:r w:rsidRPr="64BBC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</w:p>
    <w:p w14:paraId="3D311801" w14:textId="7AD16B39" w:rsidR="0050060A" w:rsidRPr="008E6C30" w:rsidRDefault="0050060A" w:rsidP="66158C31">
      <w:pPr>
        <w:spacing w:beforeAutospacing="1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val="es-MX"/>
        </w:rPr>
      </w:pPr>
    </w:p>
    <w:p w14:paraId="189383A8" w14:textId="7D4CF4EA" w:rsidR="0050060A" w:rsidRPr="008E6C30" w:rsidRDefault="54A32B8D" w:rsidP="64BBCA46">
      <w:pPr>
        <w:spacing w:beforeAutospacing="1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</w:pPr>
      <w:r w:rsidRPr="64BBCA4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  <w:t>L</w:t>
      </w:r>
      <w:r w:rsidR="0185934A" w:rsidRPr="64BBCA4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  <w:t xml:space="preserve">ea </w:t>
      </w:r>
      <w:r w:rsidR="0185934A" w:rsidRPr="64BBCA46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val="es-ES"/>
        </w:rPr>
        <w:t>Lucas 1: 26-38</w:t>
      </w:r>
      <w:r w:rsidR="0185934A" w:rsidRPr="64BBCA4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  <w:t xml:space="preserve"> de la Biblia. Haga una pausa para reflexionar en silencio.</w:t>
      </w:r>
    </w:p>
    <w:p w14:paraId="7535BBB7" w14:textId="7063DC0A" w:rsidR="0050060A" w:rsidRPr="008E6C30" w:rsidRDefault="0050060A" w:rsidP="64BBCA46">
      <w:pPr>
        <w:spacing w:beforeAutospacing="1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</w:p>
    <w:p w14:paraId="021D89C6" w14:textId="2CF23586" w:rsidR="0050060A" w:rsidRPr="008E6C30" w:rsidRDefault="12FC1020" w:rsidP="64BBCA46">
      <w:pPr>
        <w:spacing w:beforeAutospacing="1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MX"/>
        </w:rPr>
      </w:pPr>
      <w:r w:rsidRPr="64BBCA4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MX"/>
        </w:rPr>
        <w:t>Concluya con la siguiente oración breve de Adviento:</w:t>
      </w:r>
    </w:p>
    <w:p w14:paraId="3CB049FC" w14:textId="77777777" w:rsidR="0050060A" w:rsidRPr="008E6C30" w:rsidRDefault="0DBAC7A2" w:rsidP="64BBCA4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</w:pPr>
      <w:r w:rsidRPr="64BBCA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“Señor, mientras nos preparamos para la venida de Cristo,</w:t>
      </w:r>
    </w:p>
    <w:p w14:paraId="7221F34A" w14:textId="77777777" w:rsidR="0050060A" w:rsidRPr="008E6C30" w:rsidRDefault="0DBAC7A2" w:rsidP="64BBCA4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</w:pPr>
      <w:r w:rsidRPr="64BBCA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Nuestra verdadera paz, que preparemos nuestros corazones y mentes</w:t>
      </w:r>
    </w:p>
    <w:p w14:paraId="3599B4C1" w14:textId="74C25E25" w:rsidR="0050060A" w:rsidRPr="008E6C30" w:rsidRDefault="0DBAC7A2" w:rsidP="64BBCA4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</w:pPr>
      <w:r w:rsidRPr="64BBCA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 para que podamos recibirlo y experimentar Su paz y amor.</w:t>
      </w:r>
    </w:p>
    <w:p w14:paraId="7CEBE39C" w14:textId="16B2D5DF" w:rsidR="0050060A" w:rsidRPr="008E6C30" w:rsidRDefault="0DBAC7A2" w:rsidP="64BBCA4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</w:pPr>
      <w:r w:rsidRPr="64BBCA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Te lo pedimos por Cristo, nuestro Señor. </w:t>
      </w:r>
      <w:r w:rsidRPr="64BBCA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Amén.</w:t>
      </w:r>
      <w:r w:rsidRPr="64BBCA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”</w:t>
      </w:r>
    </w:p>
    <w:p w14:paraId="5362A1B3" w14:textId="78681F6F" w:rsidR="0050060A" w:rsidRPr="008E6C30" w:rsidRDefault="0050060A" w:rsidP="66158C31">
      <w:pPr>
        <w:spacing w:beforeAutospacing="1" w:afterAutospacing="1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val="es-MX"/>
        </w:rPr>
      </w:pPr>
    </w:p>
    <w:p w14:paraId="445EDD87" w14:textId="40FB5175" w:rsidR="0050060A" w:rsidRPr="008E6C30" w:rsidRDefault="12FC1020" w:rsidP="64BBCA46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s-ES"/>
        </w:rPr>
      </w:pPr>
      <w:r w:rsidRPr="64BBC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MX"/>
        </w:rPr>
        <w:t>Experiencia humana:</w:t>
      </w:r>
      <w:r w:rsidRPr="64BBC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64BBCA4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MX"/>
        </w:rPr>
        <w:t>Iniciamos nuestra conversación explicando que esta semana reflexionaremos sobre el tema de la esperanza. No dude en utilizar esta pregunta o la suya:</w:t>
      </w:r>
    </w:p>
    <w:p w14:paraId="5A19F90E" w14:textId="4B67C8D9" w:rsidR="0050060A" w:rsidRPr="008E6C30" w:rsidRDefault="7DD0B4BB" w:rsidP="66158C31">
      <w:pPr>
        <w:pStyle w:val="ListParagraph"/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</w:pPr>
      <w:r w:rsidRPr="66158C31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Recuerda un momento en que tuviste una pelea con tu hermano / hermana / compañero de clase. Describe la situación.</w:t>
      </w:r>
    </w:p>
    <w:p w14:paraId="5D56D1DB" w14:textId="72AB7B09" w:rsidR="0050060A" w:rsidRPr="008E6C30" w:rsidRDefault="7DD0B4BB" w:rsidP="66158C31">
      <w:pPr>
        <w:pStyle w:val="ListParagraph"/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</w:pPr>
      <w:r w:rsidRPr="66158C31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 ¿Qué sentiste? ¿Qué acción hiciste para hacer las paces o reconciliarte con la persona con que peleaste?</w:t>
      </w:r>
    </w:p>
    <w:p w14:paraId="560BFD45" w14:textId="1F564CC8" w:rsidR="0050060A" w:rsidRPr="008E6C30" w:rsidRDefault="0050060A" w:rsidP="66158C31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MX"/>
        </w:rPr>
      </w:pPr>
    </w:p>
    <w:p w14:paraId="74B243C1" w14:textId="77777777" w:rsidR="00800BC6" w:rsidRDefault="00800BC6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MX"/>
        </w:rPr>
        <w:br w:type="page"/>
      </w:r>
    </w:p>
    <w:p w14:paraId="67E93BF8" w14:textId="18544A47" w:rsidR="0050060A" w:rsidRPr="008E6C30" w:rsidRDefault="12FC1020" w:rsidP="64BBCA46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</w:pPr>
      <w:r w:rsidRPr="64BBC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MX"/>
        </w:rPr>
        <w:lastRenderedPageBreak/>
        <w:t>Mensaje:</w:t>
      </w:r>
      <w:r w:rsidRPr="64BBCA46">
        <w:rPr>
          <w:rFonts w:ascii="Times New Roman" w:eastAsia="Times New Roman" w:hAnsi="Times New Roman" w:cs="Times New Roman"/>
          <w:color w:val="7030A0"/>
          <w:sz w:val="24"/>
          <w:szCs w:val="24"/>
          <w:lang w:val="es-MX"/>
        </w:rPr>
        <w:t xml:space="preserve"> </w:t>
      </w:r>
      <w:r w:rsidRPr="64BBCA4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MX"/>
        </w:rPr>
        <w:t>Utilice los siguientes conceptos clave para comenzar a compartir el mensaje de la semana.</w:t>
      </w:r>
    </w:p>
    <w:p w14:paraId="293EA7B4" w14:textId="3F71D04A" w:rsidR="0050060A" w:rsidRPr="008E6C30" w:rsidRDefault="450E33CC" w:rsidP="66158C31">
      <w:pPr>
        <w:pStyle w:val="ListParagraph"/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66158C31">
        <w:rPr>
          <w:rFonts w:ascii="Times New Roman" w:eastAsia="Times New Roman" w:hAnsi="Times New Roman" w:cs="Times New Roman"/>
          <w:sz w:val="24"/>
          <w:szCs w:val="24"/>
          <w:lang w:val="es-ES"/>
        </w:rPr>
        <w:t>La paz de Adviento no es mera ausencia de conflicto, significa plenitud, restauración.</w:t>
      </w:r>
    </w:p>
    <w:p w14:paraId="2AD4A02A" w14:textId="5BFC7285" w:rsidR="0050060A" w:rsidRPr="008E6C30" w:rsidRDefault="450E33CC" w:rsidP="66158C3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66158C31">
        <w:rPr>
          <w:rFonts w:ascii="Times New Roman" w:eastAsia="Times New Roman" w:hAnsi="Times New Roman" w:cs="Times New Roman"/>
          <w:sz w:val="24"/>
          <w:szCs w:val="24"/>
          <w:lang w:val="es-ES"/>
        </w:rPr>
        <w:t>La paz de Adviento es Jesús que vino a nosotros para reconciliarnos para que podamos ser restaurados y unirnos como Pueblo de Dios.</w:t>
      </w:r>
    </w:p>
    <w:p w14:paraId="5007657B" w14:textId="40D23731" w:rsidR="0050060A" w:rsidRPr="008E6C30" w:rsidRDefault="450E33CC" w:rsidP="66158C3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66158C31">
        <w:rPr>
          <w:rFonts w:ascii="Times New Roman" w:eastAsia="Times New Roman" w:hAnsi="Times New Roman" w:cs="Times New Roman"/>
          <w:sz w:val="24"/>
          <w:szCs w:val="24"/>
          <w:lang w:val="es-ES"/>
        </w:rPr>
        <w:t>La paz de Adviento es un llamado de Dios a ser pacificadores.</w:t>
      </w:r>
    </w:p>
    <w:p w14:paraId="20DF39E1" w14:textId="161A7ED5" w:rsidR="0050060A" w:rsidRPr="008E6C30" w:rsidRDefault="450E33CC" w:rsidP="66158C3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66158C31">
        <w:rPr>
          <w:rFonts w:ascii="Times New Roman" w:eastAsia="Times New Roman" w:hAnsi="Times New Roman" w:cs="Times New Roman"/>
          <w:sz w:val="24"/>
          <w:szCs w:val="24"/>
          <w:lang w:val="es-ES"/>
        </w:rPr>
        <w:t>La Paz de Adviento comienza en nuestros corazones cuando nos arrepentimos y convertimos nuestras vidas para Dios y los demás.</w:t>
      </w:r>
    </w:p>
    <w:p w14:paraId="10D4ED48" w14:textId="4B7FE085" w:rsidR="0050060A" w:rsidRPr="008E6C30" w:rsidRDefault="0050060A" w:rsidP="66158C3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00E8CE3B" w14:textId="6323EA28" w:rsidR="0050060A" w:rsidRPr="008E6C30" w:rsidRDefault="12FC1020" w:rsidP="64BBCA46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</w:pPr>
      <w:r w:rsidRPr="64BBC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MX"/>
        </w:rPr>
        <w:t>Reflexión, descubrimiento e integración:</w:t>
      </w:r>
      <w:r w:rsidRPr="64BBCA46">
        <w:rPr>
          <w:rStyle w:val="Heading3Char"/>
          <w:rFonts w:ascii="Times New Roman" w:eastAsia="Times New Roman" w:hAnsi="Times New Roman" w:cs="Times New Roman"/>
          <w:b/>
          <w:bCs/>
          <w:color w:val="FF0000"/>
          <w:lang w:val="es-MX"/>
        </w:rPr>
        <w:t xml:space="preserve"> </w:t>
      </w:r>
      <w:r w:rsidRPr="64BBCA4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MX"/>
        </w:rPr>
        <w:t>Los participantes pueden reflexionar sobre las siguientes preguntas y compartir después una de ellas.</w:t>
      </w:r>
    </w:p>
    <w:p w14:paraId="5541C936" w14:textId="6941E577" w:rsidR="0050060A" w:rsidRPr="008E6C30" w:rsidRDefault="5972C68D" w:rsidP="66158C31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</w:pPr>
      <w:r w:rsidRPr="66158C31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¿Qué es la Paz de Adviento para ti y por qué?</w:t>
      </w:r>
    </w:p>
    <w:p w14:paraId="655316AD" w14:textId="2EDA1F92" w:rsidR="0050060A" w:rsidRPr="008E6C30" w:rsidRDefault="5972C68D" w:rsidP="64BBCA4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</w:pPr>
      <w:r w:rsidRPr="64BBCA46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¿De qué maneras puedes ser un pacificador?</w:t>
      </w:r>
    </w:p>
    <w:p w14:paraId="41B4F42D" w14:textId="5C885D10" w:rsidR="0050060A" w:rsidRPr="008E6C30" w:rsidRDefault="0050060A" w:rsidP="66158C3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3DAD987F" w14:textId="2E4E7402" w:rsidR="0050060A" w:rsidRPr="008E6C30" w:rsidRDefault="12FC1020" w:rsidP="64BBCA46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</w:pPr>
      <w:r w:rsidRPr="64BBC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MX"/>
        </w:rPr>
        <w:t>Respuesta:</w:t>
      </w:r>
      <w:r w:rsidRPr="64BBC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64BBCA4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MX"/>
        </w:rPr>
        <w:t>Utilice la siguiente pregunta para ayudarle a sacar la respuesta que Dios le está llamando a hacer con la ayuda del Espíritu Santo</w:t>
      </w:r>
      <w:r w:rsidRPr="64BBCA46">
        <w:rPr>
          <w:rFonts w:ascii="Times New Roman" w:eastAsia="Times New Roman" w:hAnsi="Times New Roman" w:cs="Times New Roman"/>
          <w:color w:val="7030A0"/>
          <w:sz w:val="24"/>
          <w:szCs w:val="24"/>
          <w:lang w:val="es-MX"/>
        </w:rPr>
        <w:t>.</w:t>
      </w:r>
    </w:p>
    <w:p w14:paraId="38ACA49E" w14:textId="7C407634" w:rsidR="0050060A" w:rsidRPr="00966D12" w:rsidRDefault="1ACDE15C" w:rsidP="66158C31">
      <w:pPr>
        <w:pStyle w:val="ListParagraph"/>
        <w:numPr>
          <w:ilvl w:val="0"/>
          <w:numId w:val="4"/>
        </w:numPr>
        <w:spacing w:beforeAutospacing="1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</w:pPr>
      <w:r w:rsidRPr="66158C31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¿Qué harás para convertirte en un instrumento de paz?</w:t>
      </w:r>
    </w:p>
    <w:p w14:paraId="55B52711" w14:textId="77777777" w:rsidR="00800BC6" w:rsidRDefault="00800BC6" w:rsidP="66158C31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MX"/>
        </w:rPr>
      </w:pPr>
    </w:p>
    <w:p w14:paraId="3CB84DF0" w14:textId="647ACA70" w:rsidR="0050060A" w:rsidRPr="008E6C30" w:rsidRDefault="12FC1020" w:rsidP="66158C31">
      <w:pPr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66158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MX"/>
        </w:rPr>
        <w:t xml:space="preserve">Oración </w:t>
      </w:r>
      <w:r w:rsidR="2F32741D" w:rsidRPr="66158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MX"/>
        </w:rPr>
        <w:t>de clausura</w:t>
      </w:r>
      <w:r w:rsidRPr="66158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MX"/>
        </w:rPr>
        <w:t>:</w:t>
      </w:r>
      <w:r w:rsidRPr="66158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50060A" w:rsidRPr="66158C31">
        <w:rPr>
          <w:rFonts w:ascii="Times New Roman" w:eastAsia="Times New Roman" w:hAnsi="Times New Roman" w:cs="Times New Roman"/>
          <w:sz w:val="24"/>
          <w:szCs w:val="24"/>
          <w:lang w:val="es-ES"/>
        </w:rPr>
        <w:t>"Oración de San Francisco de Asís"</w:t>
      </w:r>
    </w:p>
    <w:p w14:paraId="0592C89B" w14:textId="77777777" w:rsidR="0050060A" w:rsidRPr="008E6C30" w:rsidRDefault="0050060A" w:rsidP="66158C3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66158C31">
        <w:rPr>
          <w:rFonts w:ascii="Times New Roman" w:eastAsia="Times New Roman" w:hAnsi="Times New Roman" w:cs="Times New Roman"/>
          <w:sz w:val="24"/>
          <w:szCs w:val="24"/>
          <w:lang w:val="es-ES"/>
        </w:rPr>
        <w:t>Señor, haz de mí un instrumento de tu paz,</w:t>
      </w:r>
    </w:p>
    <w:p w14:paraId="6B26A2AB" w14:textId="77777777" w:rsidR="0050060A" w:rsidRPr="008E6C30" w:rsidRDefault="0050060A" w:rsidP="66158C3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66158C31">
        <w:rPr>
          <w:rFonts w:ascii="Times New Roman" w:eastAsia="Times New Roman" w:hAnsi="Times New Roman" w:cs="Times New Roman"/>
          <w:sz w:val="24"/>
          <w:szCs w:val="24"/>
          <w:lang w:val="es-ES"/>
        </w:rPr>
        <w:t>Donde haya odio, déjame sembrar amor.</w:t>
      </w:r>
    </w:p>
    <w:p w14:paraId="443B7B73" w14:textId="77777777" w:rsidR="0050060A" w:rsidRPr="008E6C30" w:rsidRDefault="0050060A" w:rsidP="66158C3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66158C31">
        <w:rPr>
          <w:rFonts w:ascii="Times New Roman" w:eastAsia="Times New Roman" w:hAnsi="Times New Roman" w:cs="Times New Roman"/>
          <w:sz w:val="24"/>
          <w:szCs w:val="24"/>
          <w:lang w:val="es-ES"/>
        </w:rPr>
        <w:t>Donde haya dolor, perdón;</w:t>
      </w:r>
    </w:p>
    <w:p w14:paraId="38FBB209" w14:textId="77777777" w:rsidR="0050060A" w:rsidRPr="008E6C30" w:rsidRDefault="0050060A" w:rsidP="66158C3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66158C31">
        <w:rPr>
          <w:rFonts w:ascii="Times New Roman" w:eastAsia="Times New Roman" w:hAnsi="Times New Roman" w:cs="Times New Roman"/>
          <w:sz w:val="24"/>
          <w:szCs w:val="24"/>
          <w:lang w:val="es-ES"/>
        </w:rPr>
        <w:t>Donde haya duda, fe</w:t>
      </w:r>
    </w:p>
    <w:p w14:paraId="2AE9D325" w14:textId="1E148B71" w:rsidR="0050060A" w:rsidRPr="008E6C30" w:rsidRDefault="0050060A" w:rsidP="66158C3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66158C31">
        <w:rPr>
          <w:rFonts w:ascii="Times New Roman" w:eastAsia="Times New Roman" w:hAnsi="Times New Roman" w:cs="Times New Roman"/>
          <w:sz w:val="24"/>
          <w:szCs w:val="24"/>
          <w:lang w:val="es-ES"/>
        </w:rPr>
        <w:t>Donde haya desesperación, esperanza</w:t>
      </w:r>
    </w:p>
    <w:p w14:paraId="6755FE0B" w14:textId="15361DEF" w:rsidR="0050060A" w:rsidRPr="008E6C30" w:rsidRDefault="0050060A" w:rsidP="66158C3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66158C31">
        <w:rPr>
          <w:rFonts w:ascii="Times New Roman" w:eastAsia="Times New Roman" w:hAnsi="Times New Roman" w:cs="Times New Roman"/>
          <w:sz w:val="24"/>
          <w:szCs w:val="24"/>
          <w:lang w:val="es-ES"/>
        </w:rPr>
        <w:t>Donde haya oscuridad, luz</w:t>
      </w:r>
    </w:p>
    <w:p w14:paraId="68FFD066" w14:textId="097AD903" w:rsidR="0050060A" w:rsidRPr="0050060A" w:rsidRDefault="0050060A" w:rsidP="66158C3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6158C31">
        <w:rPr>
          <w:rFonts w:ascii="Times New Roman" w:eastAsia="Times New Roman" w:hAnsi="Times New Roman" w:cs="Times New Roman"/>
          <w:sz w:val="24"/>
          <w:szCs w:val="24"/>
          <w:lang w:val="es-US"/>
        </w:rPr>
        <w:t>D</w:t>
      </w:r>
      <w:r w:rsidR="006D2096" w:rsidRPr="66158C31">
        <w:rPr>
          <w:rFonts w:ascii="Times New Roman" w:eastAsia="Times New Roman" w:hAnsi="Times New Roman" w:cs="Times New Roman"/>
          <w:sz w:val="24"/>
          <w:szCs w:val="24"/>
          <w:lang w:val="es-US"/>
        </w:rPr>
        <w:t>o</w:t>
      </w:r>
      <w:r w:rsidRPr="66158C31">
        <w:rPr>
          <w:rFonts w:ascii="Times New Roman" w:eastAsia="Times New Roman" w:hAnsi="Times New Roman" w:cs="Times New Roman"/>
          <w:sz w:val="24"/>
          <w:szCs w:val="24"/>
          <w:lang w:val="es-US"/>
        </w:rPr>
        <w:t>nde</w:t>
      </w:r>
      <w:r w:rsidRPr="66158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6158C31">
        <w:rPr>
          <w:rFonts w:ascii="Times New Roman" w:eastAsia="Times New Roman" w:hAnsi="Times New Roman" w:cs="Times New Roman"/>
          <w:sz w:val="24"/>
          <w:szCs w:val="24"/>
          <w:lang w:val="es-ES"/>
        </w:rPr>
        <w:t>haya</w:t>
      </w:r>
      <w:r w:rsidRPr="66158C31">
        <w:rPr>
          <w:rFonts w:ascii="Times New Roman" w:eastAsia="Times New Roman" w:hAnsi="Times New Roman" w:cs="Times New Roman"/>
          <w:sz w:val="24"/>
          <w:szCs w:val="24"/>
        </w:rPr>
        <w:t xml:space="preserve"> tristeza, </w:t>
      </w:r>
      <w:r w:rsidRPr="66158C31">
        <w:rPr>
          <w:rFonts w:ascii="Times New Roman" w:eastAsia="Times New Roman" w:hAnsi="Times New Roman" w:cs="Times New Roman"/>
          <w:sz w:val="24"/>
          <w:szCs w:val="24"/>
          <w:lang w:val="es-US"/>
        </w:rPr>
        <w:t>alegría</w:t>
      </w:r>
      <w:r w:rsidRPr="66158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EAC22E" w14:textId="77777777" w:rsidR="0050060A" w:rsidRPr="008E6C30" w:rsidRDefault="0050060A" w:rsidP="66158C3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66158C31">
        <w:rPr>
          <w:rFonts w:ascii="Times New Roman" w:eastAsia="Times New Roman" w:hAnsi="Times New Roman" w:cs="Times New Roman"/>
          <w:sz w:val="24"/>
          <w:szCs w:val="24"/>
          <w:lang w:val="es-ES"/>
        </w:rPr>
        <w:t>Oh Divino Maestro, concédeme que no busque tanto ser consolado como consolar;</w:t>
      </w:r>
    </w:p>
    <w:p w14:paraId="2128327C" w14:textId="77777777" w:rsidR="0050060A" w:rsidRPr="008E6C30" w:rsidRDefault="0050060A" w:rsidP="66158C3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66158C31">
        <w:rPr>
          <w:rFonts w:ascii="Times New Roman" w:eastAsia="Times New Roman" w:hAnsi="Times New Roman" w:cs="Times New Roman"/>
          <w:sz w:val="24"/>
          <w:szCs w:val="24"/>
          <w:lang w:val="es-ES"/>
        </w:rPr>
        <w:t>Ser entendido como entender; ser amado como amar.</w:t>
      </w:r>
    </w:p>
    <w:p w14:paraId="66F02A09" w14:textId="1E25755F" w:rsidR="00DB487F" w:rsidRPr="008E6C30" w:rsidRDefault="0050060A" w:rsidP="66158C3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66158C31">
        <w:rPr>
          <w:rFonts w:ascii="Times New Roman" w:eastAsia="Times New Roman" w:hAnsi="Times New Roman" w:cs="Times New Roman"/>
          <w:sz w:val="24"/>
          <w:szCs w:val="24"/>
          <w:lang w:val="es-ES"/>
        </w:rPr>
        <w:t>Porque es dando como recibimos, es perdonando como somos perdonados, y es muriendo como nacemos a la vida eterna.</w:t>
      </w:r>
    </w:p>
    <w:sectPr w:rsidR="00DB487F" w:rsidRPr="008E6C30" w:rsidSect="00966D12">
      <w:headerReference w:type="default" r:id="rId10"/>
      <w:footerReference w:type="default" r:id="rId11"/>
      <w:pgSz w:w="12240" w:h="15840"/>
      <w:pgMar w:top="1620" w:right="1440" w:bottom="720" w:left="144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1460F" w14:textId="77777777" w:rsidR="005D0313" w:rsidRDefault="005D0313" w:rsidP="00CB7AA3">
      <w:pPr>
        <w:spacing w:after="0" w:line="240" w:lineRule="auto"/>
      </w:pPr>
      <w:r>
        <w:separator/>
      </w:r>
    </w:p>
  </w:endnote>
  <w:endnote w:type="continuationSeparator" w:id="0">
    <w:p w14:paraId="490E6596" w14:textId="77777777" w:rsidR="005D0313" w:rsidRDefault="005D0313" w:rsidP="00CB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CC28A" w14:textId="77777777" w:rsidR="00CB7AA3" w:rsidRPr="00631C4A" w:rsidRDefault="00CB7AA3" w:rsidP="00CB7AA3">
    <w:pPr>
      <w:pStyle w:val="Footer"/>
      <w:jc w:val="right"/>
      <w:rPr>
        <w:rFonts w:ascii="Times New Roman" w:hAnsi="Times New Roman" w:cs="Times New Roman"/>
        <w:i/>
      </w:rPr>
    </w:pPr>
    <w:r w:rsidRPr="005D70F8">
      <w:rPr>
        <w:rFonts w:ascii="Times New Roman" w:hAnsi="Times New Roman" w:cs="Times New Roman"/>
        <w:i/>
      </w:rPr>
      <w:t xml:space="preserve">Department for Evangelization </w:t>
    </w:r>
    <w:r>
      <w:rPr>
        <w:rFonts w:ascii="Times New Roman" w:hAnsi="Times New Roman" w:cs="Times New Roman"/>
        <w:i/>
      </w:rPr>
      <w:t xml:space="preserve">- </w:t>
    </w:r>
    <w:r w:rsidRPr="005D70F8">
      <w:rPr>
        <w:rFonts w:ascii="Times New Roman" w:hAnsi="Times New Roman" w:cs="Times New Roman"/>
        <w:i/>
      </w:rPr>
      <w:t>November 2020</w:t>
    </w:r>
  </w:p>
  <w:p w14:paraId="3A64CAA3" w14:textId="77777777" w:rsidR="00CB7AA3" w:rsidRPr="00CB7AA3" w:rsidRDefault="00CB7AA3" w:rsidP="00CB7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BEBFD" w14:textId="77777777" w:rsidR="005D0313" w:rsidRDefault="005D0313" w:rsidP="00CB7AA3">
      <w:pPr>
        <w:spacing w:after="0" w:line="240" w:lineRule="auto"/>
      </w:pPr>
      <w:r>
        <w:separator/>
      </w:r>
    </w:p>
  </w:footnote>
  <w:footnote w:type="continuationSeparator" w:id="0">
    <w:p w14:paraId="28C72FAF" w14:textId="77777777" w:rsidR="005D0313" w:rsidRDefault="005D0313" w:rsidP="00CB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821EB" w14:textId="3CB9CD61" w:rsidR="00CB7AA3" w:rsidRDefault="00966D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08CB4B" wp14:editId="087DC736">
          <wp:simplePos x="0" y="0"/>
          <wp:positionH relativeFrom="margin">
            <wp:posOffset>2578100</wp:posOffset>
          </wp:positionH>
          <wp:positionV relativeFrom="paragraph">
            <wp:posOffset>-133350</wp:posOffset>
          </wp:positionV>
          <wp:extent cx="781050" cy="584285"/>
          <wp:effectExtent l="0" t="0" r="0" b="6350"/>
          <wp:wrapNone/>
          <wp:docPr id="2" name="Picture 2" descr="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 jose adjusted icon types-fina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84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2A37"/>
    <w:multiLevelType w:val="hybridMultilevel"/>
    <w:tmpl w:val="8F3683B4"/>
    <w:lvl w:ilvl="0" w:tplc="0B6A47D4">
      <w:start w:val="1"/>
      <w:numFmt w:val="decimal"/>
      <w:lvlText w:val="%1."/>
      <w:lvlJc w:val="left"/>
      <w:pPr>
        <w:ind w:left="720" w:hanging="360"/>
      </w:pPr>
    </w:lvl>
    <w:lvl w:ilvl="1" w:tplc="F9B2D33A">
      <w:start w:val="1"/>
      <w:numFmt w:val="lowerLetter"/>
      <w:lvlText w:val="%2."/>
      <w:lvlJc w:val="left"/>
      <w:pPr>
        <w:ind w:left="1440" w:hanging="360"/>
      </w:pPr>
    </w:lvl>
    <w:lvl w:ilvl="2" w:tplc="FC96D420">
      <w:start w:val="1"/>
      <w:numFmt w:val="lowerRoman"/>
      <w:lvlText w:val="%3."/>
      <w:lvlJc w:val="right"/>
      <w:pPr>
        <w:ind w:left="2160" w:hanging="180"/>
      </w:pPr>
    </w:lvl>
    <w:lvl w:ilvl="3" w:tplc="4F8C0456">
      <w:start w:val="1"/>
      <w:numFmt w:val="decimal"/>
      <w:lvlText w:val="%4."/>
      <w:lvlJc w:val="left"/>
      <w:pPr>
        <w:ind w:left="2880" w:hanging="360"/>
      </w:pPr>
    </w:lvl>
    <w:lvl w:ilvl="4" w:tplc="D696C056">
      <w:start w:val="1"/>
      <w:numFmt w:val="lowerLetter"/>
      <w:lvlText w:val="%5."/>
      <w:lvlJc w:val="left"/>
      <w:pPr>
        <w:ind w:left="3600" w:hanging="360"/>
      </w:pPr>
    </w:lvl>
    <w:lvl w:ilvl="5" w:tplc="3E720858">
      <w:start w:val="1"/>
      <w:numFmt w:val="lowerRoman"/>
      <w:lvlText w:val="%6."/>
      <w:lvlJc w:val="right"/>
      <w:pPr>
        <w:ind w:left="4320" w:hanging="180"/>
      </w:pPr>
    </w:lvl>
    <w:lvl w:ilvl="6" w:tplc="6318FDCC">
      <w:start w:val="1"/>
      <w:numFmt w:val="decimal"/>
      <w:lvlText w:val="%7."/>
      <w:lvlJc w:val="left"/>
      <w:pPr>
        <w:ind w:left="5040" w:hanging="360"/>
      </w:pPr>
    </w:lvl>
    <w:lvl w:ilvl="7" w:tplc="2076BCDE">
      <w:start w:val="1"/>
      <w:numFmt w:val="lowerLetter"/>
      <w:lvlText w:val="%8."/>
      <w:lvlJc w:val="left"/>
      <w:pPr>
        <w:ind w:left="5760" w:hanging="360"/>
      </w:pPr>
    </w:lvl>
    <w:lvl w:ilvl="8" w:tplc="47CE3D0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1EFD"/>
    <w:multiLevelType w:val="hybridMultilevel"/>
    <w:tmpl w:val="2794BD12"/>
    <w:lvl w:ilvl="0" w:tplc="EF425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C6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2A1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83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885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B89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C6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86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A8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E8C"/>
    <w:multiLevelType w:val="hybridMultilevel"/>
    <w:tmpl w:val="8108AA84"/>
    <w:lvl w:ilvl="0" w:tplc="F7CA8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42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AC0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FE9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47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60C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25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C40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80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F5DC6"/>
    <w:multiLevelType w:val="hybridMultilevel"/>
    <w:tmpl w:val="A17A720E"/>
    <w:lvl w:ilvl="0" w:tplc="1A86CAEA">
      <w:start w:val="1"/>
      <w:numFmt w:val="decimal"/>
      <w:lvlText w:val="%1."/>
      <w:lvlJc w:val="left"/>
      <w:pPr>
        <w:ind w:left="720" w:hanging="360"/>
      </w:pPr>
    </w:lvl>
    <w:lvl w:ilvl="1" w:tplc="2EEA4BEA">
      <w:start w:val="1"/>
      <w:numFmt w:val="lowerLetter"/>
      <w:lvlText w:val="%2."/>
      <w:lvlJc w:val="left"/>
      <w:pPr>
        <w:ind w:left="1440" w:hanging="360"/>
      </w:pPr>
    </w:lvl>
    <w:lvl w:ilvl="2" w:tplc="D9FAD72E">
      <w:start w:val="1"/>
      <w:numFmt w:val="lowerRoman"/>
      <w:lvlText w:val="%3."/>
      <w:lvlJc w:val="right"/>
      <w:pPr>
        <w:ind w:left="2160" w:hanging="180"/>
      </w:pPr>
    </w:lvl>
    <w:lvl w:ilvl="3" w:tplc="967C8E4E">
      <w:start w:val="1"/>
      <w:numFmt w:val="decimal"/>
      <w:lvlText w:val="%4."/>
      <w:lvlJc w:val="left"/>
      <w:pPr>
        <w:ind w:left="2880" w:hanging="360"/>
      </w:pPr>
    </w:lvl>
    <w:lvl w:ilvl="4" w:tplc="E356DFEE">
      <w:start w:val="1"/>
      <w:numFmt w:val="lowerLetter"/>
      <w:lvlText w:val="%5."/>
      <w:lvlJc w:val="left"/>
      <w:pPr>
        <w:ind w:left="3600" w:hanging="360"/>
      </w:pPr>
    </w:lvl>
    <w:lvl w:ilvl="5" w:tplc="5F500BB4">
      <w:start w:val="1"/>
      <w:numFmt w:val="lowerRoman"/>
      <w:lvlText w:val="%6."/>
      <w:lvlJc w:val="right"/>
      <w:pPr>
        <w:ind w:left="4320" w:hanging="180"/>
      </w:pPr>
    </w:lvl>
    <w:lvl w:ilvl="6" w:tplc="4EF219AA">
      <w:start w:val="1"/>
      <w:numFmt w:val="decimal"/>
      <w:lvlText w:val="%7."/>
      <w:lvlJc w:val="left"/>
      <w:pPr>
        <w:ind w:left="5040" w:hanging="360"/>
      </w:pPr>
    </w:lvl>
    <w:lvl w:ilvl="7" w:tplc="01F8BF84">
      <w:start w:val="1"/>
      <w:numFmt w:val="lowerLetter"/>
      <w:lvlText w:val="%8."/>
      <w:lvlJc w:val="left"/>
      <w:pPr>
        <w:ind w:left="5760" w:hanging="360"/>
      </w:pPr>
    </w:lvl>
    <w:lvl w:ilvl="8" w:tplc="BD2017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65EB2"/>
    <w:multiLevelType w:val="hybridMultilevel"/>
    <w:tmpl w:val="3FB22036"/>
    <w:lvl w:ilvl="0" w:tplc="33188244">
      <w:start w:val="1"/>
      <w:numFmt w:val="decimal"/>
      <w:lvlText w:val="%1."/>
      <w:lvlJc w:val="left"/>
      <w:pPr>
        <w:ind w:left="720" w:hanging="360"/>
      </w:pPr>
    </w:lvl>
    <w:lvl w:ilvl="1" w:tplc="02968582">
      <w:start w:val="1"/>
      <w:numFmt w:val="lowerLetter"/>
      <w:lvlText w:val="%2."/>
      <w:lvlJc w:val="left"/>
      <w:pPr>
        <w:ind w:left="1440" w:hanging="360"/>
      </w:pPr>
    </w:lvl>
    <w:lvl w:ilvl="2" w:tplc="3808D254">
      <w:start w:val="1"/>
      <w:numFmt w:val="lowerRoman"/>
      <w:lvlText w:val="%3."/>
      <w:lvlJc w:val="right"/>
      <w:pPr>
        <w:ind w:left="2160" w:hanging="180"/>
      </w:pPr>
    </w:lvl>
    <w:lvl w:ilvl="3" w:tplc="9EDE5510">
      <w:start w:val="1"/>
      <w:numFmt w:val="decimal"/>
      <w:lvlText w:val="%4."/>
      <w:lvlJc w:val="left"/>
      <w:pPr>
        <w:ind w:left="2880" w:hanging="360"/>
      </w:pPr>
    </w:lvl>
    <w:lvl w:ilvl="4" w:tplc="B7720DB2">
      <w:start w:val="1"/>
      <w:numFmt w:val="lowerLetter"/>
      <w:lvlText w:val="%5."/>
      <w:lvlJc w:val="left"/>
      <w:pPr>
        <w:ind w:left="3600" w:hanging="360"/>
      </w:pPr>
    </w:lvl>
    <w:lvl w:ilvl="5" w:tplc="D3BC9448">
      <w:start w:val="1"/>
      <w:numFmt w:val="lowerRoman"/>
      <w:lvlText w:val="%6."/>
      <w:lvlJc w:val="right"/>
      <w:pPr>
        <w:ind w:left="4320" w:hanging="180"/>
      </w:pPr>
    </w:lvl>
    <w:lvl w:ilvl="6" w:tplc="175A323A">
      <w:start w:val="1"/>
      <w:numFmt w:val="decimal"/>
      <w:lvlText w:val="%7."/>
      <w:lvlJc w:val="left"/>
      <w:pPr>
        <w:ind w:left="5040" w:hanging="360"/>
      </w:pPr>
    </w:lvl>
    <w:lvl w:ilvl="7" w:tplc="36281CA4">
      <w:start w:val="1"/>
      <w:numFmt w:val="lowerLetter"/>
      <w:lvlText w:val="%8."/>
      <w:lvlJc w:val="left"/>
      <w:pPr>
        <w:ind w:left="5760" w:hanging="360"/>
      </w:pPr>
    </w:lvl>
    <w:lvl w:ilvl="8" w:tplc="05E2F04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C1A91"/>
    <w:multiLevelType w:val="hybridMultilevel"/>
    <w:tmpl w:val="C49E551C"/>
    <w:lvl w:ilvl="0" w:tplc="973C4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4A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83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0B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CC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AC6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144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21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8CD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36855"/>
    <w:multiLevelType w:val="hybridMultilevel"/>
    <w:tmpl w:val="8C82E820"/>
    <w:lvl w:ilvl="0" w:tplc="B95C9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086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F69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E2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CC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02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C1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20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57C50"/>
    <w:multiLevelType w:val="hybridMultilevel"/>
    <w:tmpl w:val="A658E938"/>
    <w:lvl w:ilvl="0" w:tplc="C3E6D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8F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2EF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AC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C6F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6EE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E8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C1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CA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E72C7"/>
    <w:multiLevelType w:val="hybridMultilevel"/>
    <w:tmpl w:val="0E1ED34A"/>
    <w:lvl w:ilvl="0" w:tplc="388E1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8C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108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CE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81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30F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6C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81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2E6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84E13"/>
    <w:multiLevelType w:val="hybridMultilevel"/>
    <w:tmpl w:val="C852895E"/>
    <w:lvl w:ilvl="0" w:tplc="5B786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0C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827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81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42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A83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A8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64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2CB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04671"/>
    <w:multiLevelType w:val="hybridMultilevel"/>
    <w:tmpl w:val="2DF68A1A"/>
    <w:lvl w:ilvl="0" w:tplc="9042C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27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862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D08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CB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84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AA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1C6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820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60A"/>
    <w:rsid w:val="001D2E7D"/>
    <w:rsid w:val="001D6AC8"/>
    <w:rsid w:val="003C6994"/>
    <w:rsid w:val="004C0E97"/>
    <w:rsid w:val="0050060A"/>
    <w:rsid w:val="005D0313"/>
    <w:rsid w:val="006D2096"/>
    <w:rsid w:val="00800BC6"/>
    <w:rsid w:val="008E6C30"/>
    <w:rsid w:val="00966D12"/>
    <w:rsid w:val="00C635BF"/>
    <w:rsid w:val="00CB7AA3"/>
    <w:rsid w:val="00F96299"/>
    <w:rsid w:val="0185934A"/>
    <w:rsid w:val="04B342D2"/>
    <w:rsid w:val="051F7FBA"/>
    <w:rsid w:val="096839B1"/>
    <w:rsid w:val="0B911728"/>
    <w:rsid w:val="0D72C733"/>
    <w:rsid w:val="0DBAC7A2"/>
    <w:rsid w:val="0F0E9794"/>
    <w:rsid w:val="10AA67F5"/>
    <w:rsid w:val="12D89D58"/>
    <w:rsid w:val="12FC1020"/>
    <w:rsid w:val="157DD918"/>
    <w:rsid w:val="192959AA"/>
    <w:rsid w:val="1986C084"/>
    <w:rsid w:val="1ACDE15C"/>
    <w:rsid w:val="1AE3AF3D"/>
    <w:rsid w:val="1C7F7F9E"/>
    <w:rsid w:val="1DFCCACD"/>
    <w:rsid w:val="210A480B"/>
    <w:rsid w:val="21346B8F"/>
    <w:rsid w:val="22AA9A9C"/>
    <w:rsid w:val="2560D039"/>
    <w:rsid w:val="27A3AD13"/>
    <w:rsid w:val="293F7D74"/>
    <w:rsid w:val="2B42089B"/>
    <w:rsid w:val="2BF1C3DF"/>
    <w:rsid w:val="2DEB5345"/>
    <w:rsid w:val="2F32741D"/>
    <w:rsid w:val="31B73E6C"/>
    <w:rsid w:val="34CC318E"/>
    <w:rsid w:val="3BAB5892"/>
    <w:rsid w:val="40256900"/>
    <w:rsid w:val="4487190E"/>
    <w:rsid w:val="450E33CC"/>
    <w:rsid w:val="4701757C"/>
    <w:rsid w:val="4A4E4D24"/>
    <w:rsid w:val="4B6581A9"/>
    <w:rsid w:val="4F15E270"/>
    <w:rsid w:val="50BD8EA8"/>
    <w:rsid w:val="51CC180D"/>
    <w:rsid w:val="53F52F6A"/>
    <w:rsid w:val="54A32B8D"/>
    <w:rsid w:val="5676B1B0"/>
    <w:rsid w:val="5689B64D"/>
    <w:rsid w:val="57934B42"/>
    <w:rsid w:val="57E227F5"/>
    <w:rsid w:val="5832AE71"/>
    <w:rsid w:val="58CDFD62"/>
    <w:rsid w:val="5972C68D"/>
    <w:rsid w:val="5B4FA0CA"/>
    <w:rsid w:val="5FE7DD05"/>
    <w:rsid w:val="627CCD2E"/>
    <w:rsid w:val="64BBCA46"/>
    <w:rsid w:val="65F4B5FE"/>
    <w:rsid w:val="66158C31"/>
    <w:rsid w:val="6FBC6E77"/>
    <w:rsid w:val="704EB010"/>
    <w:rsid w:val="72495096"/>
    <w:rsid w:val="7373D09E"/>
    <w:rsid w:val="7612879E"/>
    <w:rsid w:val="769FCF7B"/>
    <w:rsid w:val="7840FCB1"/>
    <w:rsid w:val="78CA84ED"/>
    <w:rsid w:val="794A2860"/>
    <w:rsid w:val="7A7F7DAB"/>
    <w:rsid w:val="7AA8B796"/>
    <w:rsid w:val="7D146DD4"/>
    <w:rsid w:val="7DB1A63E"/>
    <w:rsid w:val="7DD0B4BB"/>
    <w:rsid w:val="7EE11D2D"/>
    <w:rsid w:val="7F8BC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713E8"/>
  <w15:docId w15:val="{DA2D50C6-5B46-4CF7-AB5B-7E84A333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A3"/>
  </w:style>
  <w:style w:type="paragraph" w:styleId="Footer">
    <w:name w:val="footer"/>
    <w:basedOn w:val="Normal"/>
    <w:link w:val="FooterChar"/>
    <w:uiPriority w:val="99"/>
    <w:unhideWhenUsed/>
    <w:rsid w:val="00CB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kIbp9Wqj_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kIbp9Wqj_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3062</Characters>
  <Application>Microsoft Office Word</Application>
  <DocSecurity>0</DocSecurity>
  <Lines>102</Lines>
  <Paragraphs>66</Paragraphs>
  <ScaleCrop>false</ScaleCrop>
  <Company>Microsoft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Urcia</dc:creator>
  <cp:lastModifiedBy>Mary Jewell</cp:lastModifiedBy>
  <cp:revision>9</cp:revision>
  <dcterms:created xsi:type="dcterms:W3CDTF">2020-11-14T00:21:00Z</dcterms:created>
  <dcterms:modified xsi:type="dcterms:W3CDTF">2020-11-16T19:54:00Z</dcterms:modified>
</cp:coreProperties>
</file>